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857" w:rsidRDefault="006F7B68">
      <w:r>
        <w:t>john’s practice file for wiki</w:t>
      </w:r>
    </w:p>
    <w:sectPr w:rsidR="00F32857" w:rsidSect="0049196B"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F7B68"/>
    <w:rsid w:val="006F7B68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8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HCPSS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John  SanGiovanni</cp:lastModifiedBy>
  <cp:revision>1</cp:revision>
  <dcterms:created xsi:type="dcterms:W3CDTF">2014-03-23T17:21:00Z</dcterms:created>
  <dcterms:modified xsi:type="dcterms:W3CDTF">2014-03-23T17:22:00Z</dcterms:modified>
</cp:coreProperties>
</file>